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99" w:rsidRDefault="001F6110" w:rsidP="001F6110">
      <w:pPr>
        <w:spacing w:afterLines="100" w:after="312" w:line="360" w:lineRule="auto"/>
        <w:contextualSpacing/>
        <w:mirrorIndents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321399"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2B4B7C96" wp14:editId="09F7509A">
            <wp:extent cx="4694174" cy="1009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7193215 拷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98" cy="10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10" w:rsidRDefault="001F6110" w:rsidP="001F6110">
      <w:pPr>
        <w:snapToGrid w:val="0"/>
        <w:mirrorIndents/>
        <w:jc w:val="center"/>
        <w:rPr>
          <w:rFonts w:ascii="黑体" w:eastAsia="黑体" w:hAnsi="黑体"/>
          <w:sz w:val="52"/>
          <w:szCs w:val="28"/>
        </w:rPr>
      </w:pPr>
    </w:p>
    <w:p w:rsidR="001F6110" w:rsidRPr="00806A36" w:rsidRDefault="001F6110" w:rsidP="004D6728">
      <w:pPr>
        <w:snapToGrid w:val="0"/>
        <w:spacing w:beforeLines="300" w:before="936"/>
        <w:mirrorIndents/>
        <w:jc w:val="center"/>
        <w:rPr>
          <w:rFonts w:ascii="微软雅黑" w:eastAsia="微软雅黑" w:hAnsi="微软雅黑"/>
          <w:b/>
          <w:spacing w:val="60"/>
          <w:sz w:val="72"/>
          <w:szCs w:val="72"/>
        </w:rPr>
      </w:pPr>
      <w:r w:rsidRPr="00806A36">
        <w:rPr>
          <w:rFonts w:ascii="微软雅黑" w:eastAsia="微软雅黑" w:hAnsi="微软雅黑" w:hint="eastAsia"/>
          <w:b/>
          <w:spacing w:val="60"/>
          <w:sz w:val="84"/>
          <w:szCs w:val="84"/>
        </w:rPr>
        <w:t>药学院实验室</w:t>
      </w:r>
      <w:proofErr w:type="gramStart"/>
      <w:r w:rsidRPr="00806A36">
        <w:rPr>
          <w:rFonts w:ascii="微软雅黑" w:eastAsia="微软雅黑" w:hAnsi="微软雅黑" w:hint="eastAsia"/>
          <w:b/>
          <w:spacing w:val="60"/>
          <w:sz w:val="84"/>
          <w:szCs w:val="84"/>
        </w:rPr>
        <w:t>值日台</w:t>
      </w:r>
      <w:proofErr w:type="gramEnd"/>
      <w:r w:rsidRPr="00806A36">
        <w:rPr>
          <w:rFonts w:ascii="微软雅黑" w:eastAsia="微软雅黑" w:hAnsi="微软雅黑" w:hint="eastAsia"/>
          <w:b/>
          <w:spacing w:val="60"/>
          <w:sz w:val="84"/>
          <w:szCs w:val="84"/>
        </w:rPr>
        <w:t>账</w:t>
      </w:r>
    </w:p>
    <w:p w:rsidR="001F6110" w:rsidRDefault="001F6110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p w:rsidR="000D0417" w:rsidRDefault="000D0417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p w:rsidR="000D0417" w:rsidRPr="000D0417" w:rsidRDefault="000D0417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1F6110" w:rsidRPr="000D0417" w:rsidRDefault="000D0417" w:rsidP="000D0417">
      <w:pPr>
        <w:widowControl/>
        <w:snapToGrid w:val="0"/>
        <w:spacing w:line="480" w:lineRule="auto"/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实验室所在课题组负责人</w:t>
      </w: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___________</w:t>
      </w:r>
      <w:r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____</w:t>
      </w:r>
    </w:p>
    <w:p w:rsidR="000D0417" w:rsidRDefault="000D0417" w:rsidP="000D0417">
      <w:pPr>
        <w:widowControl/>
        <w:snapToGrid w:val="0"/>
        <w:spacing w:line="48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实验室所在楼宇及房间号</w:t>
      </w:r>
      <w:r w:rsidRPr="000D0417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___________</w:t>
      </w:r>
      <w:r>
        <w:rPr>
          <w:rFonts w:ascii="Times New Roman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____</w:t>
      </w:r>
      <w:r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  <w:br w:type="page"/>
      </w:r>
    </w:p>
    <w:p w:rsidR="00A51D41" w:rsidRPr="00A51D41" w:rsidRDefault="00A51D41" w:rsidP="00D32CD5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A51D41" w:rsidRPr="00A51D41" w:rsidRDefault="00A51D41" w:rsidP="00D32CD5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A51D41" w:rsidRPr="00402DA8" w:rsidTr="00551EBC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A51D41" w:rsidP="00551E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A51D41" w:rsidP="00551EB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A51D41" w:rsidRPr="00D82F87" w:rsidRDefault="00A51D41" w:rsidP="00551E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A51D41" w:rsidP="00D82F8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A51D41" w:rsidP="00D82F8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A51D41" w:rsidP="00D82F8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A51D41" w:rsidRPr="00D82F87" w:rsidRDefault="00A51D41" w:rsidP="00D82F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A51D41" w:rsidP="00D32C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A51D41" w:rsidRPr="00D82F87" w:rsidRDefault="00A51D41" w:rsidP="00D32C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51D41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D41" w:rsidRPr="00A51D41" w:rsidRDefault="00A51D41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551E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551EBC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lastRenderedPageBreak/>
        <w:t>药学院实验室</w:t>
      </w:r>
      <w:proofErr w:type="gramStart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值日台</w:t>
      </w:r>
      <w:proofErr w:type="gramEnd"/>
      <w:r w:rsidRPr="00A51D41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账</w:t>
      </w:r>
    </w:p>
    <w:p w:rsidR="00551EBC" w:rsidRPr="00A51D41" w:rsidRDefault="00551EBC" w:rsidP="00551EBC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</w:p>
    <w:tbl>
      <w:tblPr>
        <w:tblW w:w="139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09"/>
        <w:gridCol w:w="1125"/>
        <w:gridCol w:w="1109"/>
        <w:gridCol w:w="1979"/>
        <w:gridCol w:w="1054"/>
        <w:gridCol w:w="1444"/>
        <w:gridCol w:w="1330"/>
        <w:gridCol w:w="2023"/>
        <w:gridCol w:w="1237"/>
      </w:tblGrid>
      <w:tr w:rsidR="00551EBC" w:rsidRPr="00402DA8" w:rsidTr="00352538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实验台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面整洁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地面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打扫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实验室内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无饮食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室内安全通道畅通无障碍物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实验室工作人员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穿长袖实验服，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做危险性实验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佩戴防护用品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洗眼器能</w:t>
            </w:r>
            <w:proofErr w:type="gramEnd"/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正常使用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检查冷却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冷凝系统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的橡胶管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无老化破损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垃圾分类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存放，当日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生活垃圾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当日倾倒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最后离开实验室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人员检查水、电、</w:t>
            </w:r>
          </w:p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通风、门窗安全/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值日生</w:t>
            </w:r>
          </w:p>
          <w:p w:rsidR="00551EBC" w:rsidRPr="00D82F87" w:rsidRDefault="00551EBC" w:rsidP="00352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1D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51EBC" w:rsidRPr="00A51D41" w:rsidTr="00352538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EBC" w:rsidRPr="00A51D41" w:rsidRDefault="00551EBC" w:rsidP="00352538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A51D41" w:rsidRDefault="00A51D41" w:rsidP="00A51D41">
      <w:bookmarkStart w:id="0" w:name="_GoBack"/>
      <w:bookmarkEnd w:id="0"/>
    </w:p>
    <w:p w:rsidR="00B81EA7" w:rsidRPr="00830115" w:rsidRDefault="00B81EA7" w:rsidP="00830115">
      <w:pPr>
        <w:rPr>
          <w:rFonts w:ascii="宋体" w:eastAsia="宋体" w:hAnsi="宋体"/>
          <w:sz w:val="28"/>
          <w:szCs w:val="28"/>
        </w:rPr>
      </w:pPr>
    </w:p>
    <w:sectPr w:rsidR="00B81EA7" w:rsidRPr="00830115" w:rsidSect="00551EBC">
      <w:pgSz w:w="16838" w:h="11906" w:orient="landscape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B5" w:rsidRDefault="00386BB5" w:rsidP="0078636D">
      <w:r>
        <w:separator/>
      </w:r>
    </w:p>
  </w:endnote>
  <w:endnote w:type="continuationSeparator" w:id="0">
    <w:p w:rsidR="00386BB5" w:rsidRDefault="00386BB5" w:rsidP="007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B5" w:rsidRDefault="00386BB5" w:rsidP="0078636D">
      <w:r>
        <w:separator/>
      </w:r>
    </w:p>
  </w:footnote>
  <w:footnote w:type="continuationSeparator" w:id="0">
    <w:p w:rsidR="00386BB5" w:rsidRDefault="00386BB5" w:rsidP="0078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7"/>
    <w:rsid w:val="000D0417"/>
    <w:rsid w:val="00166559"/>
    <w:rsid w:val="001A02C4"/>
    <w:rsid w:val="001F59E2"/>
    <w:rsid w:val="001F6110"/>
    <w:rsid w:val="00321399"/>
    <w:rsid w:val="003436C0"/>
    <w:rsid w:val="00354E5F"/>
    <w:rsid w:val="0037723D"/>
    <w:rsid w:val="00386BB5"/>
    <w:rsid w:val="003D3244"/>
    <w:rsid w:val="00424D48"/>
    <w:rsid w:val="004D6728"/>
    <w:rsid w:val="00551EBC"/>
    <w:rsid w:val="005632DD"/>
    <w:rsid w:val="005E5E13"/>
    <w:rsid w:val="007767E2"/>
    <w:rsid w:val="0078636D"/>
    <w:rsid w:val="007A6B09"/>
    <w:rsid w:val="00806A36"/>
    <w:rsid w:val="00830115"/>
    <w:rsid w:val="00A51D41"/>
    <w:rsid w:val="00B42C9A"/>
    <w:rsid w:val="00B76FD5"/>
    <w:rsid w:val="00B81EA7"/>
    <w:rsid w:val="00C43A32"/>
    <w:rsid w:val="00D82F87"/>
    <w:rsid w:val="00E0511E"/>
    <w:rsid w:val="00E5788D"/>
    <w:rsid w:val="00F02F11"/>
    <w:rsid w:val="00F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61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6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61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6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3657</Words>
  <Characters>20848</Characters>
  <Application>Microsoft Office Word</Application>
  <DocSecurity>0</DocSecurity>
  <Lines>173</Lines>
  <Paragraphs>48</Paragraphs>
  <ScaleCrop>false</ScaleCrop>
  <Company>Microsoft</Company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</dc:creator>
  <cp:lastModifiedBy>zcc</cp:lastModifiedBy>
  <cp:revision>8</cp:revision>
  <dcterms:created xsi:type="dcterms:W3CDTF">2019-01-02T01:32:00Z</dcterms:created>
  <dcterms:modified xsi:type="dcterms:W3CDTF">2019-01-07T04:18:00Z</dcterms:modified>
</cp:coreProperties>
</file>